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5A" w:rsidRDefault="00DE2C5A" w:rsidP="00DE2C5A">
      <w:pPr>
        <w:pStyle w:val="Titre"/>
      </w:pPr>
      <w:r>
        <w:t xml:space="preserve">                                                                                                  </w:t>
      </w:r>
    </w:p>
    <w:p w:rsidR="00DE2C5A" w:rsidRDefault="00DE2C5A" w:rsidP="00DE2C5A"/>
    <w:p w:rsidR="00DE2C5A" w:rsidRDefault="00DE2C5A" w:rsidP="00DE2C5A">
      <w:r>
        <w:t xml:space="preserve">       </w:t>
      </w:r>
    </w:p>
    <w:p w:rsidR="00DE2C5A" w:rsidRPr="00DE2C5A" w:rsidRDefault="00DE2C5A" w:rsidP="00DE2C5A">
      <w:pPr>
        <w:rPr>
          <w:color w:val="FF0000"/>
          <w:u w:val="single"/>
        </w:rPr>
      </w:pPr>
      <w:r>
        <w:t xml:space="preserve">                                                          </w:t>
      </w:r>
      <w:r w:rsidRPr="00DE2C5A">
        <w:rPr>
          <w:u w:val="single"/>
        </w:rPr>
        <w:t>La violence: les solution pour plus de violence</w:t>
      </w:r>
    </w:p>
    <w:p w:rsidR="00DE2C5A" w:rsidRDefault="00DE2C5A" w:rsidP="00DE2C5A"/>
    <w:p w:rsidR="00DE2C5A" w:rsidRPr="00DE2C5A" w:rsidRDefault="00DE2C5A" w:rsidP="00DE2C5A">
      <w:r>
        <w:t>C'est pas bien la violence car sa peut avoir de grosse consequenses et de grave consequenses.La violence sa serre a rien il faut mieux discuter avec la personnes et non la taper ou linsulter.Il faut quon arrete de se bagarer a la recree il faut mieux sentendre pa se chercher pour pas avoir dennuie.</w:t>
      </w:r>
      <w:r w:rsidR="00044395">
        <w:t>IL va fauloir quon ne se dispute plus sinon un sa sert a rien et deux apres derriere on se fait punir .Moi je dis quil faut arreter la violence pour plus de tranquiliter de chaimaries et la cour serer plus calme et sa serrer beaucoup mieux . Il faudrait metre des regles mais surtout il faudrait apres les respecter pour plus de violence a l'ecole.Sourtout une bagarre sa eclate au debut de rien soit avant une bagarre il sinsulte ou juste parceque il ne sont pas .D'accord sur la meme chose mais vraiment les bagarres sa commence de rien du tout juste pour de toute petite chose il faudrait quil se metre ils sont le droit de pas etre daccord les enfants pas pas au points de se bagarrer insulter pour ca sa ne sert srtiqtement a rien .</w:t>
      </w:r>
      <w:bookmarkStart w:id="0" w:name="_GoBack"/>
      <w:bookmarkEnd w:id="0"/>
    </w:p>
    <w:sectPr w:rsidR="00DE2C5A" w:rsidRPr="00DE2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9C"/>
    <w:rsid w:val="00044395"/>
    <w:rsid w:val="007A119C"/>
    <w:rsid w:val="00DE2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68B64-7A04-45AD-820F-F2214428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E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C5A"/>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DE2C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2C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1060</Characters>
  <Application>Microsoft Office Word</Application>
  <DocSecurity>0</DocSecurity>
  <Lines>8</Lines>
  <Paragraphs>2</Paragraphs>
  <ScaleCrop>false</ScaleCrop>
  <Company>Hewlett-Packard Company</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2015-01-20T10:13:00Z</dcterms:created>
  <dcterms:modified xsi:type="dcterms:W3CDTF">2015-01-20T10:13:00Z</dcterms:modified>
</cp:coreProperties>
</file>