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32" w:rsidRPr="00496032" w:rsidRDefault="00496032">
      <w:pPr>
        <w:rPr>
          <w:i/>
          <w:u w:val="single"/>
        </w:rPr>
      </w:pPr>
      <w:r w:rsidRPr="00496032">
        <w:rPr>
          <w:i/>
        </w:rPr>
        <w:t xml:space="preserve">                                  </w:t>
      </w:r>
      <w:r w:rsidRPr="00496032">
        <w:rPr>
          <w:i/>
          <w:u w:val="single"/>
        </w:rPr>
        <w:t>pour qu il yest moin de bagare dans l ecole?</w:t>
      </w:r>
    </w:p>
    <w:p w:rsidR="0096505A" w:rsidRPr="00496032" w:rsidRDefault="00496032">
      <w:pPr>
        <w:rPr>
          <w:i/>
        </w:rPr>
      </w:pPr>
      <w:r w:rsidRPr="00496032">
        <w:rPr>
          <w:i/>
        </w:rPr>
        <w:t xml:space="preserve">pour qu il y est moin de bagares dans notre ecole il fau metre un garde ou quelqu un de tres fort donc un plicier ou une perssonne dans se jenre,pas </w:t>
      </w:r>
      <w:r w:rsidRPr="00496032">
        <w:rPr>
          <w:i/>
          <w:u w:val="thick"/>
        </w:rPr>
        <w:t xml:space="preserve">king kong </w:t>
      </w:r>
      <w:r w:rsidRPr="00496032">
        <w:rPr>
          <w:i/>
        </w:rPr>
        <w:t>bien sur!donc voila pour moi c est tout ce que l ont aurai envie  davoir et surtou moi.Je sait cest tres cour mai cest mon avie sur l ecole.</w:t>
      </w:r>
    </w:p>
    <w:p w:rsidR="00496032" w:rsidRDefault="00496032">
      <w:r>
        <w:t xml:space="preserve"> </w:t>
      </w:r>
      <w:bookmarkStart w:id="0" w:name="_GoBack"/>
      <w:bookmarkEnd w:id="0"/>
    </w:p>
    <w:sectPr w:rsidR="0049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5A"/>
    <w:rsid w:val="00496032"/>
    <w:rsid w:val="0096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6C22E-4D92-4205-96A9-A5FDB8FA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2015-01-23T13:53:00Z</dcterms:created>
  <dcterms:modified xsi:type="dcterms:W3CDTF">2015-01-23T13:53:00Z</dcterms:modified>
</cp:coreProperties>
</file>